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AFC" w:rsidRDefault="00346AFC"/>
    <w:p w:rsidR="00630468" w:rsidRDefault="00346AFC" w:rsidP="00346AFC">
      <w:pPr>
        <w:jc w:val="center"/>
      </w:pPr>
      <w:r w:rsidRPr="00346AFC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E7890E2" wp14:editId="425AF18A">
            <wp:simplePos x="0" y="0"/>
            <wp:positionH relativeFrom="column">
              <wp:posOffset>393065</wp:posOffset>
            </wp:positionH>
            <wp:positionV relativeFrom="paragraph">
              <wp:posOffset>215900</wp:posOffset>
            </wp:positionV>
            <wp:extent cx="4658995" cy="2618105"/>
            <wp:effectExtent l="0" t="0" r="8255" b="0"/>
            <wp:wrapTopAndBottom/>
            <wp:docPr id="1" name="Image 1" descr="C:\Users\TSITAKATRA\Desktop\PHOTO\DJI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PHOTO\DJI_09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DEBUT TRAVAUX DU BLOC SANITAIRE SANFILY</w:t>
      </w:r>
    </w:p>
    <w:p w:rsidR="00346AFC" w:rsidRDefault="00346AFC">
      <w:r>
        <w:t>Photo drone au début des travaux de réhabilitation du bloc sanitaire SANFILY dont :</w:t>
      </w:r>
    </w:p>
    <w:p w:rsidR="00346AFC" w:rsidRDefault="00346AFC">
      <w:r w:rsidRPr="00346AFC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2412B8D" wp14:editId="39307413">
            <wp:simplePos x="0" y="0"/>
            <wp:positionH relativeFrom="column">
              <wp:posOffset>-5080</wp:posOffset>
            </wp:positionH>
            <wp:positionV relativeFrom="paragraph">
              <wp:posOffset>621030</wp:posOffset>
            </wp:positionV>
            <wp:extent cx="5760720" cy="3237230"/>
            <wp:effectExtent l="0" t="0" r="0" b="1270"/>
            <wp:wrapTopAndBottom/>
            <wp:docPr id="2" name="Image 2" descr="C:\Users\TSITAKATRA\Desktop\PHOTO\DJI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PHOTO\DJI_09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-Bloc le sanitaire était en phase de dépose de la toiture et des portes                                                                      -La mise en œuvre de la construction du puisard                                                                                                            -La mise en œuvre de la construction de la fosse septique.</w:t>
      </w:r>
    </w:p>
    <w:p w:rsidR="00346AFC" w:rsidRDefault="00346AFC" w:rsidP="00346AFC"/>
    <w:p w:rsidR="00346AFC" w:rsidRDefault="00346AFC" w:rsidP="00346AFC"/>
    <w:p w:rsidR="00346AFC" w:rsidRDefault="00346AFC" w:rsidP="00346AFC"/>
    <w:p w:rsidR="00346AFC" w:rsidRDefault="00346AFC" w:rsidP="00346AFC"/>
    <w:p w:rsidR="00346AFC" w:rsidRDefault="00346AFC" w:rsidP="00346AFC"/>
    <w:p w:rsidR="00346AFC" w:rsidRDefault="00346AFC" w:rsidP="00346AFC"/>
    <w:p w:rsidR="00346AFC" w:rsidRDefault="00346AFC" w:rsidP="00346AFC"/>
    <w:p w:rsidR="00346AFC" w:rsidRDefault="00346AFC" w:rsidP="00346AFC">
      <w:pPr>
        <w:jc w:val="center"/>
      </w:pPr>
      <w:r w:rsidRPr="00346AFC">
        <w:rPr>
          <w:noProof/>
          <w:lang w:eastAsia="fr-FR"/>
        </w:rPr>
        <w:drawing>
          <wp:inline distT="0" distB="0" distL="0" distR="0">
            <wp:extent cx="5760720" cy="3237544"/>
            <wp:effectExtent l="0" t="0" r="0" b="1270"/>
            <wp:docPr id="3" name="Image 3" descr="C:\Users\TSITAKATRA\Desktop\PHOTO\DJI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ITAKATRA\Desktop\PHOTO\DJI_0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FC" w:rsidRDefault="00346AFC" w:rsidP="00346AFC">
      <w:pPr>
        <w:jc w:val="center"/>
      </w:pPr>
      <w:r w:rsidRPr="00346AFC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3655201" wp14:editId="0107BAFF">
            <wp:simplePos x="0" y="0"/>
            <wp:positionH relativeFrom="column">
              <wp:posOffset>-5080</wp:posOffset>
            </wp:positionH>
            <wp:positionV relativeFrom="paragraph">
              <wp:posOffset>283845</wp:posOffset>
            </wp:positionV>
            <wp:extent cx="5760720" cy="3237230"/>
            <wp:effectExtent l="0" t="0" r="0" b="1270"/>
            <wp:wrapTopAndBottom/>
            <wp:docPr id="4" name="Image 4" descr="C:\Users\TSITAKATRA\Desktop\PHOTO\DJI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ITAKATRA\Desktop\PHOTO\DJI_0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Photo drone de la vue de dessus du bloc sanitaire</w:t>
      </w:r>
    </w:p>
    <w:p w:rsidR="00346AFC" w:rsidRDefault="00346AFC" w:rsidP="00346AFC">
      <w:pPr>
        <w:ind w:firstLine="708"/>
        <w:jc w:val="center"/>
      </w:pPr>
      <w:r>
        <w:t>Photo drone de la place de la fosse septique et du puisard</w:t>
      </w:r>
    </w:p>
    <w:p w:rsidR="00346AFC" w:rsidRDefault="00346AFC" w:rsidP="00346AFC">
      <w:bookmarkStart w:id="0" w:name="_GoBack"/>
      <w:bookmarkEnd w:id="0"/>
    </w:p>
    <w:p w:rsidR="00346AFC" w:rsidRPr="00346AFC" w:rsidRDefault="00346AFC" w:rsidP="00346AFC"/>
    <w:sectPr w:rsidR="00346AFC" w:rsidRPr="00346A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AFC"/>
    <w:rsid w:val="00346AFC"/>
    <w:rsid w:val="00630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9117AB-9C4D-4644-AFF4-7683717CC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92</Words>
  <Characters>511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TSITAKATRA</dc:creator>
  <cp:keywords/>
  <dc:description/>
  <cp:lastModifiedBy>TSITAKATRA</cp:lastModifiedBy>
  <cp:revision>1</cp:revision>
  <dcterms:created xsi:type="dcterms:W3CDTF">2022-11-27T07:03:00Z</dcterms:created>
  <dcterms:modified xsi:type="dcterms:W3CDTF">2022-11-27T07:11:00Z</dcterms:modified>
</cp:coreProperties>
</file>